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32A3" w14:textId="77777777" w:rsidR="001A1718" w:rsidRDefault="001A1718" w:rsidP="001A1718">
      <w:r w:rsidRPr="001A1718">
        <w:t xml:space="preserve">NYU Langone Health </w:t>
      </w:r>
    </w:p>
    <w:p w14:paraId="6658847C" w14:textId="500A9B5B" w:rsidR="001A1718" w:rsidRDefault="001A1718" w:rsidP="001A1718">
      <w:r>
        <w:t>Surgery</w:t>
      </w:r>
    </w:p>
    <w:p w14:paraId="62201070" w14:textId="0323789A" w:rsidR="001A1718" w:rsidRDefault="001A1718" w:rsidP="001A1718">
      <w:r w:rsidRPr="001A1718">
        <w:t>Patchogue, NY</w:t>
      </w:r>
    </w:p>
    <w:p w14:paraId="453389DD" w14:textId="77777777" w:rsidR="001A1718" w:rsidRDefault="001A1718" w:rsidP="001A1718"/>
    <w:p w14:paraId="71D4B812" w14:textId="49686690" w:rsidR="001A1718" w:rsidRPr="001A1718" w:rsidRDefault="001A1718" w:rsidP="001A1718">
      <w:r w:rsidRPr="001A1718">
        <w:t>NYU Langone Health is recruiting experienced Surgical PAs to join the team at a brand-new Ambulatory Surgery Center in Patchogue, NY.</w:t>
      </w:r>
    </w:p>
    <w:p w14:paraId="08A681C1" w14:textId="0FA55B93" w:rsidR="001A1718" w:rsidRPr="001A1718" w:rsidRDefault="001A1718" w:rsidP="001A1718">
      <w:r w:rsidRPr="001A1718">
        <w:t xml:space="preserve">Tired of nights, weekends, and in-house </w:t>
      </w:r>
      <w:proofErr w:type="gramStart"/>
      <w:r w:rsidRPr="001A1718">
        <w:t>call</w:t>
      </w:r>
      <w:proofErr w:type="gramEnd"/>
      <w:r w:rsidRPr="001A1718">
        <w:t xml:space="preserve">? </w:t>
      </w:r>
      <w:r>
        <w:t xml:space="preserve"> </w:t>
      </w:r>
      <w:r w:rsidRPr="001A1718">
        <w:t>We’re building a high-performance ambulatory surgery team and are looking for seasoned PAs who want:</w:t>
      </w:r>
    </w:p>
    <w:p w14:paraId="76CC7C49" w14:textId="77777777" w:rsidR="001A1718" w:rsidRPr="001A1718" w:rsidRDefault="001A1718" w:rsidP="001A1718">
      <w:pPr>
        <w:numPr>
          <w:ilvl w:val="0"/>
          <w:numId w:val="1"/>
        </w:numPr>
      </w:pPr>
      <w:r w:rsidRPr="001A1718">
        <w:t>Predictable daytime hours</w:t>
      </w:r>
    </w:p>
    <w:p w14:paraId="1DC8FF0C" w14:textId="77777777" w:rsidR="001A1718" w:rsidRPr="001A1718" w:rsidRDefault="001A1718" w:rsidP="001A1718">
      <w:pPr>
        <w:numPr>
          <w:ilvl w:val="0"/>
          <w:numId w:val="1"/>
        </w:numPr>
      </w:pPr>
      <w:r w:rsidRPr="001A1718">
        <w:t>Strong collaboration with surgeons, anesthesia, and nursing</w:t>
      </w:r>
    </w:p>
    <w:p w14:paraId="42ED3305" w14:textId="77777777" w:rsidR="001A1718" w:rsidRPr="001A1718" w:rsidRDefault="001A1718" w:rsidP="001A1718">
      <w:pPr>
        <w:numPr>
          <w:ilvl w:val="0"/>
          <w:numId w:val="1"/>
        </w:numPr>
      </w:pPr>
      <w:r w:rsidRPr="001A1718">
        <w:t>A voice in shaping workflows at a new ASC</w:t>
      </w:r>
    </w:p>
    <w:p w14:paraId="20CB217B" w14:textId="77777777" w:rsidR="001A1718" w:rsidRPr="001A1718" w:rsidRDefault="001A1718" w:rsidP="001A1718">
      <w:pPr>
        <w:numPr>
          <w:ilvl w:val="0"/>
          <w:numId w:val="1"/>
        </w:numPr>
      </w:pPr>
      <w:r w:rsidRPr="001A1718">
        <w:t>Ongoing procedural exposure in a modern, patient-centered environment</w:t>
      </w:r>
    </w:p>
    <w:p w14:paraId="2BD03D48" w14:textId="77777777" w:rsidR="001A1718" w:rsidRPr="001A1718" w:rsidRDefault="001A1718" w:rsidP="001A1718">
      <w:r w:rsidRPr="001A1718">
        <w:t>This is an excellent opportunity for PAs with prior surgical/OR experience who are interested in combining high-quality clinical practice with improved work–life balance.</w:t>
      </w:r>
    </w:p>
    <w:p w14:paraId="6ECBC593" w14:textId="77777777" w:rsidR="001A1718" w:rsidRPr="001A1718" w:rsidRDefault="001A1718" w:rsidP="001A1718">
      <w:r w:rsidRPr="001A1718">
        <w:t>To view the full job description and apply, please visit:</w:t>
      </w:r>
      <w:r w:rsidRPr="001A1718">
        <w:br/>
      </w:r>
      <w:hyperlink r:id="rId5" w:history="1">
        <w:r w:rsidRPr="001A1718">
          <w:rPr>
            <w:rStyle w:val="Hyperlink"/>
          </w:rPr>
          <w:t>https://jobs.silkroad.com/NYULangone/NYULHCareers/Jobs/117318</w:t>
        </w:r>
      </w:hyperlink>
    </w:p>
    <w:p w14:paraId="1236D0FE" w14:textId="77777777" w:rsidR="001A1718" w:rsidRPr="001A1718" w:rsidRDefault="001A1718" w:rsidP="001A1718">
      <w:r w:rsidRPr="001A1718">
        <w:t> </w:t>
      </w:r>
    </w:p>
    <w:p w14:paraId="5BFC5060" w14:textId="77777777" w:rsidR="001A1718" w:rsidRPr="001A1718" w:rsidRDefault="001A1718" w:rsidP="001A1718">
      <w:pPr>
        <w:pStyle w:val="NoSpacing"/>
      </w:pPr>
      <w:r w:rsidRPr="001A1718">
        <w:t>Michael Maglione, MS, PA-C</w:t>
      </w:r>
    </w:p>
    <w:p w14:paraId="79A4643D" w14:textId="77777777" w:rsidR="001A1718" w:rsidRPr="001A1718" w:rsidRDefault="001A1718" w:rsidP="001A1718">
      <w:pPr>
        <w:pStyle w:val="NoSpacing"/>
      </w:pPr>
      <w:r w:rsidRPr="001A1718">
        <w:t>Associate Director of Perioperative APP Services</w:t>
      </w:r>
    </w:p>
    <w:p w14:paraId="32A6718C" w14:textId="77777777" w:rsidR="001A1718" w:rsidRPr="001A1718" w:rsidRDefault="001A1718" w:rsidP="001A1718">
      <w:pPr>
        <w:pStyle w:val="NoSpacing"/>
      </w:pPr>
      <w:r w:rsidRPr="001A1718">
        <w:t>Department of Surgery</w:t>
      </w:r>
    </w:p>
    <w:p w14:paraId="6CC112D7" w14:textId="61558AE7" w:rsidR="001A1718" w:rsidRPr="001A1718" w:rsidRDefault="001A1718" w:rsidP="001A1718">
      <w:pPr>
        <w:pStyle w:val="NoSpacing"/>
      </w:pPr>
      <w:r w:rsidRPr="001A1718">
        <w:t>Pronouns: he, him, his</w:t>
      </w:r>
    </w:p>
    <w:p w14:paraId="45FCBAF7" w14:textId="77777777" w:rsidR="001A1718" w:rsidRPr="001A1718" w:rsidRDefault="001A1718" w:rsidP="001A1718">
      <w:pPr>
        <w:pStyle w:val="NoSpacing"/>
      </w:pPr>
      <w:r w:rsidRPr="001A1718">
        <w:t>NYU Langone Hospital—Suffolk</w:t>
      </w:r>
    </w:p>
    <w:p w14:paraId="0B9D6F20" w14:textId="77777777" w:rsidR="001A1718" w:rsidRPr="001A1718" w:rsidRDefault="001A1718" w:rsidP="001A1718">
      <w:pPr>
        <w:pStyle w:val="NoSpacing"/>
      </w:pPr>
      <w:r w:rsidRPr="001A1718">
        <w:t>101 Hospital Road</w:t>
      </w:r>
    </w:p>
    <w:p w14:paraId="3217752A" w14:textId="12D519DB" w:rsidR="001A1718" w:rsidRPr="001A1718" w:rsidRDefault="001A1718" w:rsidP="001A1718">
      <w:pPr>
        <w:pStyle w:val="NoSpacing"/>
      </w:pPr>
      <w:r w:rsidRPr="001A1718">
        <w:t>Patchogue, NY 11772</w:t>
      </w:r>
    </w:p>
    <w:p w14:paraId="373B16AE" w14:textId="77777777" w:rsidR="001A1718" w:rsidRPr="001A1718" w:rsidRDefault="001A1718" w:rsidP="001A1718">
      <w:pPr>
        <w:pStyle w:val="NoSpacing"/>
      </w:pPr>
      <w:r w:rsidRPr="001A1718">
        <w:t>Office: 631-438-5973</w:t>
      </w:r>
    </w:p>
    <w:p w14:paraId="70E1E5BA" w14:textId="77777777" w:rsidR="001A1718" w:rsidRPr="001A1718" w:rsidRDefault="001A1718" w:rsidP="001A1718">
      <w:pPr>
        <w:pStyle w:val="NoSpacing"/>
      </w:pPr>
      <w:r w:rsidRPr="001A1718">
        <w:t xml:space="preserve">E-mail: </w:t>
      </w:r>
      <w:hyperlink r:id="rId6" w:history="1">
        <w:r w:rsidRPr="001A1718">
          <w:rPr>
            <w:rStyle w:val="Hyperlink"/>
          </w:rPr>
          <w:t>michael.maglione@nyulangone.org</w:t>
        </w:r>
      </w:hyperlink>
    </w:p>
    <w:p w14:paraId="25370C94" w14:textId="77777777" w:rsidR="001A1718" w:rsidRPr="001A1718" w:rsidRDefault="001A1718" w:rsidP="001A1718">
      <w:pPr>
        <w:pStyle w:val="NoSpacing"/>
      </w:pPr>
      <w:hyperlink r:id="rId7" w:history="1">
        <w:r w:rsidRPr="001A1718">
          <w:rPr>
            <w:rStyle w:val="Hyperlink"/>
          </w:rPr>
          <w:t>https://nyulangone.org/locations/nyu-langone-hospital-suffolk</w:t>
        </w:r>
      </w:hyperlink>
    </w:p>
    <w:p w14:paraId="2A9FA2EA" w14:textId="77777777" w:rsidR="003C6FCB" w:rsidRDefault="003C6FCB"/>
    <w:sectPr w:rsidR="003C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6647"/>
    <w:multiLevelType w:val="multilevel"/>
    <w:tmpl w:val="ED3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4284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8"/>
    <w:rsid w:val="001A1718"/>
    <w:rsid w:val="003C6FCB"/>
    <w:rsid w:val="0075071C"/>
    <w:rsid w:val="00C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85E2"/>
  <w15:chartTrackingRefBased/>
  <w15:docId w15:val="{D05D1FCB-8BE9-4045-8FB8-15D7D019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7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1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1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nyulangone.org/locations/nyu-langone-hospital-suffolk__;!!NuAq3lKL!unC0E2X0bMeuiae6oasf29Z3jrWbSc0OBqe60FheJyhaG4pDf7zyjbd0wTt91G2g6KAv6OAI9IFLy948WmBc8CQKyGRbzxmS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maglione@nyulangone.org" TargetMode="External"/><Relationship Id="rId5" Type="http://schemas.openxmlformats.org/officeDocument/2006/relationships/hyperlink" Target="https://urldefense.com/v3/__https:/jobs.silkroad.com/NYULangone/NYULHCareers/Jobs/117318__;!!NuAq3lKL!unC0E2X0bMeuiae6oasf29Z3jrWbSc0OBqe60FheJyhaG4pDf7zyjbd0wTt91G2g6KAv6OAI9IFLy948WmBc8CQKyBvTdGPT$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1410</Characters>
  <Application>Microsoft Office Word</Application>
  <DocSecurity>0</DocSecurity>
  <Lines>38</Lines>
  <Paragraphs>31</Paragraphs>
  <ScaleCrop>false</ScaleCrop>
  <Company>Butler University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1</cp:revision>
  <dcterms:created xsi:type="dcterms:W3CDTF">2026-02-23T15:06:00Z</dcterms:created>
  <dcterms:modified xsi:type="dcterms:W3CDTF">2026-02-23T15:08:00Z</dcterms:modified>
</cp:coreProperties>
</file>